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47" w:rsidRPr="00676BB8" w:rsidRDefault="00D55747" w:rsidP="00D5574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s-ES"/>
        </w:rPr>
      </w:pPr>
      <w:r w:rsidRPr="00676BB8">
        <w:rPr>
          <w:rFonts w:ascii="Arial" w:eastAsia="Times New Roman" w:hAnsi="Arial" w:cs="Arial"/>
          <w:b/>
          <w:bCs/>
          <w:lang w:eastAsia="es-ES"/>
        </w:rPr>
        <w:t>NOMBRE DEL PROGRAMA:                        </w:t>
      </w:r>
      <w:r w:rsidR="00D57B40">
        <w:rPr>
          <w:rFonts w:ascii="Arial" w:eastAsia="Times New Roman" w:hAnsi="Arial" w:cs="Arial"/>
          <w:b/>
          <w:bCs/>
          <w:lang w:eastAsia="es-ES"/>
        </w:rPr>
        <w:t>UNA DE EXAS TARDES</w:t>
      </w:r>
      <w:r w:rsidRPr="00676BB8">
        <w:rPr>
          <w:rFonts w:ascii="Arial" w:eastAsia="Times New Roman" w:hAnsi="Arial" w:cs="Arial"/>
          <w:b/>
          <w:bCs/>
          <w:lang w:eastAsia="es-ES"/>
        </w:rPr>
        <w:t>.</w:t>
      </w:r>
    </w:p>
    <w:p w:rsidR="00D55747" w:rsidRPr="00676BB8" w:rsidRDefault="00D55747" w:rsidP="00D5574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s-ES"/>
        </w:rPr>
      </w:pPr>
      <w:r w:rsidRPr="00676BB8">
        <w:rPr>
          <w:rFonts w:ascii="Arial" w:eastAsia="Times New Roman" w:hAnsi="Arial" w:cs="Arial"/>
          <w:b/>
          <w:bCs/>
          <w:lang w:eastAsia="es-ES"/>
        </w:rPr>
        <w:t xml:space="preserve">FECHA DE EMISIÓN:                                    MARTES </w:t>
      </w:r>
      <w:r w:rsidR="00D57B40">
        <w:rPr>
          <w:rFonts w:ascii="Arial" w:eastAsia="Times New Roman" w:hAnsi="Arial" w:cs="Arial"/>
          <w:b/>
          <w:bCs/>
          <w:lang w:eastAsia="es-ES"/>
        </w:rPr>
        <w:t>8 DE MARZO DE 2016</w:t>
      </w:r>
      <w:r w:rsidRPr="00676BB8">
        <w:rPr>
          <w:rFonts w:ascii="Arial" w:eastAsia="Times New Roman" w:hAnsi="Arial" w:cs="Arial"/>
          <w:b/>
          <w:bCs/>
          <w:lang w:eastAsia="es-ES"/>
        </w:rPr>
        <w:t>.              </w:t>
      </w:r>
    </w:p>
    <w:p w:rsidR="00D55747" w:rsidRPr="00676BB8" w:rsidRDefault="00D55747" w:rsidP="00D5574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s-ES"/>
        </w:rPr>
      </w:pPr>
      <w:r w:rsidRPr="00676BB8">
        <w:rPr>
          <w:rFonts w:ascii="Arial" w:eastAsia="Times New Roman" w:hAnsi="Arial" w:cs="Arial"/>
          <w:b/>
          <w:bCs/>
          <w:lang w:eastAsia="es-ES"/>
        </w:rPr>
        <w:t xml:space="preserve">DURACIÓN:                                                   </w:t>
      </w:r>
      <w:r w:rsidR="00D57B40">
        <w:rPr>
          <w:rFonts w:ascii="Arial" w:eastAsia="Times New Roman" w:hAnsi="Arial" w:cs="Arial"/>
          <w:b/>
          <w:bCs/>
          <w:lang w:eastAsia="es-ES"/>
        </w:rPr>
        <w:t>15 MINUTOS.</w:t>
      </w:r>
    </w:p>
    <w:p w:rsidR="00D55747" w:rsidRPr="00676BB8" w:rsidRDefault="00D55747" w:rsidP="00D5574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s-ES"/>
        </w:rPr>
      </w:pPr>
      <w:r w:rsidRPr="00676BB8">
        <w:rPr>
          <w:rFonts w:ascii="Arial" w:eastAsia="Times New Roman" w:hAnsi="Arial" w:cs="Arial"/>
          <w:b/>
          <w:bCs/>
          <w:lang w:eastAsia="es-ES"/>
        </w:rPr>
        <w:t>EMISORA:                                                      </w:t>
      </w:r>
      <w:r w:rsidR="00D57B40">
        <w:rPr>
          <w:rFonts w:ascii="Arial" w:eastAsia="Times New Roman" w:hAnsi="Arial" w:cs="Arial"/>
          <w:b/>
          <w:bCs/>
          <w:lang w:eastAsia="es-ES"/>
        </w:rPr>
        <w:t>EXA FM.</w:t>
      </w:r>
    </w:p>
    <w:p w:rsidR="00D55747" w:rsidRPr="00676BB8" w:rsidRDefault="00D55747" w:rsidP="00D5574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s-ES"/>
        </w:rPr>
      </w:pPr>
      <w:r w:rsidRPr="00676BB8">
        <w:rPr>
          <w:rFonts w:ascii="Arial" w:eastAsia="Times New Roman" w:hAnsi="Arial" w:cs="Arial"/>
          <w:b/>
          <w:bCs/>
          <w:lang w:eastAsia="es-ES"/>
        </w:rPr>
        <w:t>LOCUTORES:                                                </w:t>
      </w:r>
      <w:r w:rsidR="00D57B40">
        <w:rPr>
          <w:rFonts w:ascii="Arial" w:eastAsia="Times New Roman" w:hAnsi="Arial" w:cs="Arial"/>
          <w:b/>
          <w:bCs/>
          <w:lang w:eastAsia="es-ES"/>
        </w:rPr>
        <w:t xml:space="preserve">ROSSANA MARÍN, PAULA SOTO, MARÍA JOSÉ     </w:t>
      </w:r>
      <w:proofErr w:type="gramStart"/>
      <w:r w:rsidR="00D57B40">
        <w:rPr>
          <w:rFonts w:ascii="Arial" w:eastAsia="Times New Roman" w:hAnsi="Arial" w:cs="Arial"/>
          <w:b/>
          <w:bCs/>
          <w:lang w:eastAsia="es-ES"/>
        </w:rPr>
        <w:t xml:space="preserve">  .</w:t>
      </w:r>
      <w:proofErr w:type="gramEnd"/>
      <w:r w:rsidR="00D57B40">
        <w:rPr>
          <w:rFonts w:ascii="Arial" w:eastAsia="Times New Roman" w:hAnsi="Arial" w:cs="Arial"/>
          <w:b/>
          <w:bCs/>
          <w:lang w:eastAsia="es-ES"/>
        </w:rPr>
        <w:t xml:space="preserve">                                                                       NIETO, JAMES BOLAÑO.</w:t>
      </w:r>
    </w:p>
    <w:p w:rsidR="00D55747" w:rsidRPr="00676BB8" w:rsidRDefault="00D55747" w:rsidP="00D5574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s-ES"/>
        </w:rPr>
      </w:pPr>
      <w:r w:rsidRPr="00676BB8">
        <w:rPr>
          <w:rFonts w:ascii="Arial" w:eastAsia="Times New Roman" w:hAnsi="Arial" w:cs="Arial"/>
          <w:b/>
          <w:bCs/>
          <w:lang w:eastAsia="es-ES"/>
        </w:rPr>
        <w:t>OPERADOR:                                                  </w:t>
      </w:r>
      <w:r w:rsidR="00D57B40">
        <w:rPr>
          <w:rFonts w:ascii="Arial" w:eastAsia="Times New Roman" w:hAnsi="Arial" w:cs="Arial"/>
          <w:b/>
          <w:bCs/>
          <w:lang w:eastAsia="es-ES"/>
        </w:rPr>
        <w:t>JAVIER CHARRIS FONTANILLA.</w:t>
      </w:r>
    </w:p>
    <w:p w:rsidR="00D55747" w:rsidRPr="00676BB8" w:rsidRDefault="00D55747" w:rsidP="00D5574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s-ES"/>
        </w:rPr>
      </w:pPr>
      <w:r w:rsidRPr="00676BB8">
        <w:rPr>
          <w:rFonts w:ascii="Arial" w:eastAsia="Times New Roman" w:hAnsi="Arial" w:cs="Arial"/>
          <w:b/>
          <w:bCs/>
          <w:lang w:eastAsia="es-ES"/>
        </w:rPr>
        <w:t>DIRECTOR:                                                    JAVIER CHARRIS FONT</w:t>
      </w:r>
      <w:r w:rsidR="00D57B40">
        <w:rPr>
          <w:rFonts w:ascii="Arial" w:eastAsia="Times New Roman" w:hAnsi="Arial" w:cs="Arial"/>
          <w:b/>
          <w:bCs/>
          <w:lang w:eastAsia="es-ES"/>
        </w:rPr>
        <w:t>A</w:t>
      </w:r>
      <w:r w:rsidRPr="00676BB8">
        <w:rPr>
          <w:rFonts w:ascii="Arial" w:eastAsia="Times New Roman" w:hAnsi="Arial" w:cs="Arial"/>
          <w:b/>
          <w:bCs/>
          <w:lang w:eastAsia="es-ES"/>
        </w:rPr>
        <w:t>NILLA.</w:t>
      </w:r>
    </w:p>
    <w:p w:rsidR="00D55747" w:rsidRPr="00676BB8" w:rsidRDefault="00D55747" w:rsidP="00D55747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es-E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613"/>
        <w:gridCol w:w="746"/>
      </w:tblGrid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OPERADOR: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PRESENTACIÓN GRABADA DEL NOTICIERO.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20’’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2. 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CORTINA DEL NOTICIERO Y DEJA DE FONDO.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3. 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ABRE MICRÓFONO A LOCUTOR.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3A2963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ROSSANA:</w:t>
            </w:r>
            <w:r w:rsidR="00D55747" w:rsidRPr="00676BB8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>Ofrece saludo a los oyentes, menciona los créditos de los participantes en esta emisión y anuncia que van a comenzar los titulares.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30’’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OPERADOR: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CIERRA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2. 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SUBE DE NUEVO CORTINA DEL NOTICIERO Y FUNDE.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3. 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CORTINILLA QUE ANUNCIA LOS TITULARES.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9A640C" w:rsidP="009A64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10</w:t>
            </w:r>
            <w:r w:rsidR="00D55747"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4. 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CORTINA DEL NOTICIERO Y DEJA DE FONDO E INTERCALA ENTRE TITULAR Y TITULAR.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ABRE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TODOS LOS LOCUTORES: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>Presentan los titulares de las noticias más importantes a desarrollar.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90’’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OPERADOR: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CIERRA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2. 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SUBE DE NUEVO CORTINA DEL NOTICIERO Y FUNDE.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4. 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GLOSA NRO. 1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9A640C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15</w:t>
            </w:r>
            <w:r w:rsidR="00D55747"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CORTINILLA QUE ANUNCIA LASECCIÓN JUDICIAL.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10’’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6. 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ABRE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A66435" w:rsidP="00D5574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szCs w:val="24"/>
                <w:lang w:eastAsia="es-ES"/>
              </w:rPr>
              <w:t>ROSSANA: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0C" w:rsidRDefault="009A640C" w:rsidP="00A6643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55747" w:rsidRPr="00676BB8" w:rsidRDefault="00A66435" w:rsidP="00A664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 xml:space="preserve">Anuncia a </w:t>
            </w:r>
            <w:r w:rsidRPr="00676BB8">
              <w:rPr>
                <w:rFonts w:ascii="Arial" w:eastAsia="Times New Roman" w:hAnsi="Arial" w:cs="Arial"/>
                <w:lang w:eastAsia="es-ES"/>
              </w:rPr>
              <w:t xml:space="preserve">Paula Soto quién desarrollará la presente noticia de la </w:t>
            </w:r>
            <w:r w:rsidRPr="00676BB8">
              <w:rPr>
                <w:rFonts w:ascii="Arial" w:eastAsia="Times New Roman" w:hAnsi="Arial" w:cs="Arial"/>
                <w:lang w:eastAsia="es-ES"/>
              </w:rPr>
              <w:t>emisión y sobre qué hablará.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A66435" w:rsidP="00A66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5”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35" w:rsidRPr="00676BB8" w:rsidRDefault="00A66435" w:rsidP="00D55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:rsidR="00D55747" w:rsidRPr="00676BB8" w:rsidRDefault="003A2963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PAULA: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311" w:rsidRPr="00676BB8" w:rsidRDefault="00C21311" w:rsidP="003A296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55747" w:rsidRPr="00676BB8" w:rsidRDefault="00C21311" w:rsidP="003A296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>Desarrollo de</w:t>
            </w:r>
            <w:r w:rsidR="003A2963" w:rsidRPr="00676BB8">
              <w:rPr>
                <w:rFonts w:ascii="Arial" w:eastAsia="Times New Roman" w:hAnsi="Arial" w:cs="Arial"/>
                <w:lang w:eastAsia="es-ES"/>
              </w:rPr>
              <w:t xml:space="preserve"> la noticia de carácter judicial.</w:t>
            </w:r>
          </w:p>
          <w:p w:rsidR="00C21311" w:rsidRPr="00676BB8" w:rsidRDefault="00C21311" w:rsidP="003A2963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C21311" w:rsidRPr="00676BB8" w:rsidRDefault="00C21311" w:rsidP="003A29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311" w:rsidRPr="00676BB8" w:rsidRDefault="00C21311" w:rsidP="00C213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:rsidR="00D55747" w:rsidRPr="00676BB8" w:rsidRDefault="00C21311" w:rsidP="00A664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    </w:t>
            </w:r>
            <w:r w:rsidR="00AF779E">
              <w:rPr>
                <w:rFonts w:ascii="Arial" w:eastAsia="Times New Roman" w:hAnsi="Arial" w:cs="Arial"/>
                <w:b/>
                <w:bCs/>
                <w:lang w:eastAsia="es-ES"/>
              </w:rPr>
              <w:t>50</w:t>
            </w:r>
            <w:bookmarkStart w:id="0" w:name="_GoBack"/>
            <w:bookmarkEnd w:id="0"/>
            <w:r w:rsidR="00D55747"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OPERADOR: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CIERRA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2. 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DE NUEVO CORTINA DEL NOTICIERO Y FUNDE.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4. 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PROMO NRO. 1.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30’’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GLOSA NRO. 2.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9A640C" w:rsidRDefault="00A66435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A640C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15”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26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6. 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 xml:space="preserve">METE LA CORTINILLA QUE ANUNCIA LA SECCIÓN DE NOTICIAS </w:t>
            </w:r>
            <w:r w:rsidR="00D2614E"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DISTRITALES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10’’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7. 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ABRE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A66435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ROSSANA: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DE1" w:rsidRPr="00676BB8" w:rsidRDefault="00A66435" w:rsidP="00A6643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>Anuncia a quién desarrollará la presente noticia de la emisión y sobre qué hablará.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15’’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606" w:rsidRPr="00676BB8" w:rsidRDefault="00023606" w:rsidP="00D55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:rsidR="00D55747" w:rsidRPr="00676BB8" w:rsidRDefault="00A66435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ROSSANA: 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606" w:rsidRPr="00676BB8" w:rsidRDefault="00023606" w:rsidP="00A6643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55747" w:rsidRPr="00676BB8" w:rsidRDefault="00D55747" w:rsidP="00A6643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 xml:space="preserve">Desarrolla </w:t>
            </w:r>
            <w:r w:rsidR="00A66435" w:rsidRPr="00676BB8">
              <w:rPr>
                <w:rFonts w:ascii="Arial" w:eastAsia="Times New Roman" w:hAnsi="Arial" w:cs="Arial"/>
                <w:lang w:eastAsia="es-ES"/>
              </w:rPr>
              <w:t>de la noticia de carácter distrital.</w:t>
            </w:r>
          </w:p>
          <w:p w:rsidR="00023606" w:rsidRPr="00676BB8" w:rsidRDefault="00023606" w:rsidP="00A664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AF779E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50</w:t>
            </w:r>
            <w:r w:rsidR="00D55747"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5E6A2A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ROSSANA</w:t>
            </w:r>
            <w:r w:rsidR="00D55747"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8E7D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 xml:space="preserve">Anuncia cierre </w:t>
            </w:r>
            <w:r w:rsidR="008E7DE1" w:rsidRPr="00676BB8">
              <w:rPr>
                <w:rFonts w:ascii="Arial" w:eastAsia="Times New Roman" w:hAnsi="Arial" w:cs="Arial"/>
                <w:lang w:eastAsia="es-ES"/>
              </w:rPr>
              <w:t>del</w:t>
            </w:r>
            <w:r w:rsidR="005E6A2A" w:rsidRPr="00676BB8">
              <w:rPr>
                <w:rFonts w:ascii="Arial" w:eastAsia="Times New Roman" w:hAnsi="Arial" w:cs="Arial"/>
                <w:lang w:eastAsia="es-ES"/>
              </w:rPr>
              <w:t xml:space="preserve"> bloque de noticias y manda a</w:t>
            </w:r>
            <w:r w:rsidRPr="00676BB8">
              <w:rPr>
                <w:rFonts w:ascii="Arial" w:eastAsia="Times New Roman" w:hAnsi="Arial" w:cs="Arial"/>
                <w:lang w:eastAsia="es-ES"/>
              </w:rPr>
              <w:t xml:space="preserve"> comerciales.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15’’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OPERADOR: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CIERRA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5E6A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2. 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 xml:space="preserve">METE CUÑAS </w:t>
            </w:r>
            <w:r w:rsidR="005E6A2A"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1 y 2.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60’’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4. 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GLOSA NRO. 3.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15’’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26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 xml:space="preserve"> METE CORTINILLA QUE ANUNCIA SECCIÓN </w:t>
            </w:r>
            <w:r w:rsidR="00D2614E"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DEPARTAMENTAL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10’’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6. 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CORTINA DEL NOTICIERO Y DEJA DE FONDO.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7. 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ABRE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E21F1A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ROSSANA: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023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 xml:space="preserve">Anuncia la apertura del </w:t>
            </w:r>
            <w:r w:rsidR="00E21F1A" w:rsidRPr="00676BB8">
              <w:rPr>
                <w:rFonts w:ascii="Arial" w:eastAsia="Times New Roman" w:hAnsi="Arial" w:cs="Arial"/>
                <w:lang w:eastAsia="es-ES"/>
              </w:rPr>
              <w:t xml:space="preserve">nuevo </w:t>
            </w:r>
            <w:r w:rsidRPr="00676BB8">
              <w:rPr>
                <w:rFonts w:ascii="Arial" w:eastAsia="Times New Roman" w:hAnsi="Arial" w:cs="Arial"/>
                <w:lang w:eastAsia="es-ES"/>
              </w:rPr>
              <w:t xml:space="preserve">bloque del noticiero en el que se desarrollará una nueva ronda de información </w:t>
            </w:r>
            <w:r w:rsidR="00023606" w:rsidRPr="00676BB8">
              <w:rPr>
                <w:rFonts w:ascii="Arial" w:eastAsia="Times New Roman" w:hAnsi="Arial" w:cs="Arial"/>
                <w:lang w:eastAsia="es-ES"/>
              </w:rPr>
              <w:t>departamenta</w:t>
            </w:r>
            <w:r w:rsidRPr="00676BB8">
              <w:rPr>
                <w:rFonts w:ascii="Arial" w:eastAsia="Times New Roman" w:hAnsi="Arial" w:cs="Arial"/>
                <w:lang w:eastAsia="es-ES"/>
              </w:rPr>
              <w:t xml:space="preserve">l. Le da paso </w:t>
            </w:r>
            <w:r w:rsidR="00023606" w:rsidRPr="00676BB8">
              <w:rPr>
                <w:rFonts w:ascii="Arial" w:eastAsia="Times New Roman" w:hAnsi="Arial" w:cs="Arial"/>
                <w:lang w:eastAsia="es-ES"/>
              </w:rPr>
              <w:t>a María José Nieto</w:t>
            </w:r>
            <w:r w:rsidRPr="00676BB8">
              <w:rPr>
                <w:rFonts w:ascii="Arial" w:eastAsia="Times New Roman" w:hAnsi="Arial" w:cs="Arial"/>
                <w:lang w:eastAsia="es-ES"/>
              </w:rPr>
              <w:t xml:space="preserve"> que transmitirá la noticia </w:t>
            </w:r>
            <w:r w:rsidR="00023606" w:rsidRPr="00676BB8">
              <w:rPr>
                <w:rFonts w:ascii="Arial" w:eastAsia="Times New Roman" w:hAnsi="Arial" w:cs="Arial"/>
                <w:lang w:eastAsia="es-ES"/>
              </w:rPr>
              <w:t>del Departamento.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15’’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023606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MARÍA JOSÉ: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023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 xml:space="preserve">Desarrolla la información sobre </w:t>
            </w:r>
            <w:r w:rsidR="00023606" w:rsidRPr="00676BB8">
              <w:rPr>
                <w:rFonts w:ascii="Arial" w:eastAsia="Times New Roman" w:hAnsi="Arial" w:cs="Arial"/>
                <w:lang w:eastAsia="es-ES"/>
              </w:rPr>
              <w:t>la noticia de carácter departamental.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AF779E" w:rsidP="00023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50</w:t>
            </w:r>
            <w:r w:rsidR="00D55747"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OPERADOR: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CIERRA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2. 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DE NUEVO CORTINA DEL NOTICIERO Y FUNDE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GLOSA NRO. 4.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9A64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</w:t>
            </w:r>
            <w:r w:rsidR="009A640C">
              <w:rPr>
                <w:rFonts w:ascii="Arial" w:eastAsia="Times New Roman" w:hAnsi="Arial" w:cs="Arial"/>
                <w:b/>
                <w:bCs/>
                <w:lang w:eastAsia="es-ES"/>
              </w:rPr>
              <w:t>5</w:t>
            </w: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26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6. 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 xml:space="preserve">METE CORTINILLA QUE ANUNCIA SECCIÓN </w:t>
            </w:r>
            <w:r w:rsidR="00D2614E"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DEPORTIVA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9A640C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10</w:t>
            </w:r>
            <w:r w:rsidR="00D55747"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7. 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ABRE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023606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ROSSANA: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023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>Anuncia el inicio de la sección de las informaciones dep</w:t>
            </w:r>
            <w:r w:rsidR="00023606" w:rsidRPr="00676BB8">
              <w:rPr>
                <w:rFonts w:ascii="Arial" w:eastAsia="Times New Roman" w:hAnsi="Arial" w:cs="Arial"/>
                <w:lang w:eastAsia="es-ES"/>
              </w:rPr>
              <w:t>ortiva</w:t>
            </w:r>
            <w:r w:rsidRPr="00676BB8">
              <w:rPr>
                <w:rFonts w:ascii="Arial" w:eastAsia="Times New Roman" w:hAnsi="Arial" w:cs="Arial"/>
                <w:lang w:eastAsia="es-ES"/>
              </w:rPr>
              <w:t>s y quién la presentará.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15’’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023606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MARÍA JOSÉ: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606" w:rsidRPr="00676BB8" w:rsidRDefault="00023606" w:rsidP="0002360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D55747" w:rsidRPr="00676BB8" w:rsidRDefault="00023606" w:rsidP="0002360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 xml:space="preserve">Desarrolla la información sobre la noticia de carácter </w:t>
            </w:r>
            <w:r w:rsidRPr="00676BB8">
              <w:rPr>
                <w:rFonts w:ascii="Arial" w:eastAsia="Times New Roman" w:hAnsi="Arial" w:cs="Arial"/>
                <w:lang w:eastAsia="es-ES"/>
              </w:rPr>
              <w:t>deportivo.</w:t>
            </w:r>
          </w:p>
          <w:p w:rsidR="00023606" w:rsidRPr="00676BB8" w:rsidRDefault="00023606" w:rsidP="00023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023606" w:rsidP="00023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50</w:t>
            </w:r>
            <w:r w:rsidR="00D55747"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OPERADOR: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CIERRA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26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 xml:space="preserve">METE CORTINILLA QUE ANUNCIA SECCIÓN </w:t>
            </w:r>
            <w:r w:rsidR="00D2614E"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CULTURAL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10’’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6. 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ABRE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023606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ROSSANA: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023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 xml:space="preserve">Inicia el desarrollo de la información </w:t>
            </w:r>
            <w:r w:rsidR="00023606" w:rsidRPr="00676BB8">
              <w:rPr>
                <w:rFonts w:ascii="Arial" w:eastAsia="Times New Roman" w:hAnsi="Arial" w:cs="Arial"/>
                <w:lang w:eastAsia="es-ES"/>
              </w:rPr>
              <w:t>cultural</w:t>
            </w:r>
            <w:r w:rsidRPr="00676BB8">
              <w:rPr>
                <w:rFonts w:ascii="Arial" w:eastAsia="Times New Roman" w:hAnsi="Arial" w:cs="Arial"/>
                <w:lang w:eastAsia="es-ES"/>
              </w:rPr>
              <w:t>, precis</w:t>
            </w:r>
            <w:r w:rsidR="00023606" w:rsidRPr="00676BB8">
              <w:rPr>
                <w:rFonts w:ascii="Arial" w:eastAsia="Times New Roman" w:hAnsi="Arial" w:cs="Arial"/>
                <w:lang w:eastAsia="es-ES"/>
              </w:rPr>
              <w:t>a quién hablará del tema.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</w:t>
            </w:r>
            <w:r w:rsidR="00023606"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5</w:t>
            </w: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023606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JAMES: 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023606" w:rsidP="00023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 xml:space="preserve">Desarrolla la información sobre la noticia de carácter </w:t>
            </w:r>
            <w:r w:rsidRPr="00676BB8">
              <w:rPr>
                <w:rFonts w:ascii="Arial" w:eastAsia="Times New Roman" w:hAnsi="Arial" w:cs="Arial"/>
                <w:lang w:eastAsia="es-ES"/>
              </w:rPr>
              <w:t>cultura</w:t>
            </w:r>
            <w:r w:rsidRPr="00676BB8">
              <w:rPr>
                <w:rFonts w:ascii="Arial" w:eastAsia="Times New Roman" w:hAnsi="Arial" w:cs="Arial"/>
                <w:lang w:eastAsia="es-ES"/>
              </w:rPr>
              <w:t>l.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AF779E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50</w:t>
            </w:r>
            <w:r w:rsidR="00D55747"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023606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ROSSANA: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lang w:eastAsia="es-ES"/>
              </w:rPr>
              <w:t>Precisa que el tiempo de la presente emisión terminó, despide el noticiero, recuerda la hora de inicio de la próxima emisión y anuncia que programa sigue a continuación en la emisora.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023606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20”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OPERADOR:</w:t>
            </w: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CIERRA MICRÓFONO.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2. 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METE CORTINA DEL NOTICIERO Y</w:t>
            </w:r>
            <w:r w:rsidR="00023606"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 xml:space="preserve"> </w:t>
            </w:r>
            <w:r w:rsidRPr="00676BB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FUNDE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76BB8">
              <w:rPr>
                <w:rFonts w:ascii="Arial" w:eastAsia="Times New Roman" w:hAnsi="Arial" w:cs="Arial"/>
                <w:b/>
                <w:bCs/>
                <w:lang w:eastAsia="es-ES"/>
              </w:rPr>
              <w:t>10’’</w:t>
            </w:r>
          </w:p>
        </w:tc>
      </w:tr>
      <w:tr w:rsidR="00676BB8" w:rsidRPr="00676BB8" w:rsidTr="00D2614E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D557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747" w:rsidRPr="00676BB8" w:rsidRDefault="00D55747" w:rsidP="00AF77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585DC3" w:rsidRPr="00676BB8" w:rsidRDefault="00585DC3">
      <w:pPr>
        <w:rPr>
          <w:rFonts w:ascii="Arial" w:hAnsi="Arial" w:cs="Arial"/>
        </w:rPr>
      </w:pPr>
    </w:p>
    <w:sectPr w:rsidR="00585DC3" w:rsidRPr="00676BB8" w:rsidSect="00D55747">
      <w:pgSz w:w="11906" w:h="16838" w:code="9"/>
      <w:pgMar w:top="567" w:right="1134" w:bottom="1134" w:left="1134" w:header="567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47"/>
    <w:rsid w:val="00011A40"/>
    <w:rsid w:val="00023606"/>
    <w:rsid w:val="003A2963"/>
    <w:rsid w:val="00585DC3"/>
    <w:rsid w:val="005E6A2A"/>
    <w:rsid w:val="00676BB8"/>
    <w:rsid w:val="008E7DE1"/>
    <w:rsid w:val="009A640C"/>
    <w:rsid w:val="00A66435"/>
    <w:rsid w:val="00AB4CA1"/>
    <w:rsid w:val="00AF779E"/>
    <w:rsid w:val="00C21311"/>
    <w:rsid w:val="00CB7983"/>
    <w:rsid w:val="00D2614E"/>
    <w:rsid w:val="00D55747"/>
    <w:rsid w:val="00D57B40"/>
    <w:rsid w:val="00E2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8FF3"/>
  <w15:chartTrackingRefBased/>
  <w15:docId w15:val="{86FA5360-9417-453D-B21D-CA196154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5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antonio Charris Fontanilla</dc:creator>
  <cp:keywords/>
  <dc:description/>
  <cp:lastModifiedBy>Paula Soto</cp:lastModifiedBy>
  <cp:revision>12</cp:revision>
  <dcterms:created xsi:type="dcterms:W3CDTF">2016-03-07T03:19:00Z</dcterms:created>
  <dcterms:modified xsi:type="dcterms:W3CDTF">2016-03-07T03:54:00Z</dcterms:modified>
</cp:coreProperties>
</file>